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46" w:rsidRPr="00770746" w:rsidRDefault="0077074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70746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770746" w:rsidRPr="00770746" w:rsidRDefault="00770746">
      <w:pPr>
        <w:rPr>
          <w:rFonts w:ascii="Times New Roman" w:hAnsi="Times New Roman" w:cs="Times New Roman"/>
          <w:sz w:val="24"/>
          <w:szCs w:val="24"/>
        </w:rPr>
      </w:pPr>
      <w:r w:rsidRPr="00770746">
        <w:rPr>
          <w:rFonts w:ascii="Times New Roman" w:hAnsi="Times New Roman" w:cs="Times New Roman"/>
          <w:sz w:val="24"/>
          <w:szCs w:val="24"/>
        </w:rPr>
        <w:t xml:space="preserve">Nr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70746" w:rsidTr="00770746">
        <w:tc>
          <w:tcPr>
            <w:tcW w:w="823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70746" w:rsidRDefault="007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B3E" w:rsidRPr="00770746" w:rsidRDefault="00713B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7056" w:rsidTr="00770746">
        <w:trPr>
          <w:trHeight w:val="1052"/>
        </w:trPr>
        <w:tc>
          <w:tcPr>
            <w:tcW w:w="3020" w:type="dxa"/>
          </w:tcPr>
          <w:p w:rsidR="001A7056" w:rsidRPr="001A7056" w:rsidRDefault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Numer teczki</w:t>
            </w:r>
          </w:p>
        </w:tc>
        <w:tc>
          <w:tcPr>
            <w:tcW w:w="3021" w:type="dxa"/>
          </w:tcPr>
          <w:p w:rsidR="001A7056" w:rsidRPr="001A7056" w:rsidRDefault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Data przyjęcia wniosku</w:t>
            </w:r>
          </w:p>
        </w:tc>
        <w:tc>
          <w:tcPr>
            <w:tcW w:w="3021" w:type="dxa"/>
          </w:tcPr>
          <w:p w:rsidR="001A7056" w:rsidRPr="001A7056" w:rsidRDefault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Podpis osoby przyjmującej wniosek</w:t>
            </w:r>
          </w:p>
        </w:tc>
      </w:tr>
    </w:tbl>
    <w:p w:rsidR="001A7056" w:rsidRDefault="001A7056"/>
    <w:p w:rsidR="001A7056" w:rsidRPr="001A7056" w:rsidRDefault="001A7056" w:rsidP="001A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056">
        <w:rPr>
          <w:rFonts w:ascii="Times New Roman" w:hAnsi="Times New Roman" w:cs="Times New Roman"/>
          <w:b/>
          <w:bCs/>
          <w:sz w:val="24"/>
          <w:szCs w:val="24"/>
        </w:rPr>
        <w:t>Wniosek nauczyciela o podjęcie postępowania kwalifikacyjnego</w:t>
      </w:r>
    </w:p>
    <w:p w:rsidR="001A7056" w:rsidRDefault="001A7056" w:rsidP="0055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056">
        <w:rPr>
          <w:rFonts w:ascii="Times New Roman" w:hAnsi="Times New Roman" w:cs="Times New Roman"/>
          <w:b/>
          <w:bCs/>
          <w:sz w:val="24"/>
          <w:szCs w:val="24"/>
        </w:rPr>
        <w:t>na st</w:t>
      </w:r>
      <w:r w:rsidR="005536AE">
        <w:rPr>
          <w:rFonts w:ascii="Times New Roman" w:hAnsi="Times New Roman" w:cs="Times New Roman"/>
          <w:b/>
          <w:bCs/>
          <w:sz w:val="24"/>
          <w:szCs w:val="24"/>
        </w:rPr>
        <w:t>opień nauczyciela dyplomowanego</w:t>
      </w:r>
    </w:p>
    <w:p w:rsidR="005536AE" w:rsidRPr="005536AE" w:rsidRDefault="005536AE" w:rsidP="0055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56" w:rsidRDefault="001A7056" w:rsidP="005536AE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1A7056">
        <w:rPr>
          <w:rFonts w:ascii="Times New Roman" w:hAnsi="Times New Roman" w:cs="Times New Roman"/>
          <w:b/>
          <w:bCs/>
          <w:sz w:val="28"/>
          <w:szCs w:val="28"/>
        </w:rPr>
        <w:t>Zachodniopomorski  Kurator Oświaty</w:t>
      </w:r>
    </w:p>
    <w:p w:rsidR="001A7056" w:rsidRDefault="001A7056" w:rsidP="001A7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056" w:rsidRDefault="001A7056" w:rsidP="001A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56">
        <w:rPr>
          <w:rFonts w:ascii="Times New Roman" w:hAnsi="Times New Roman" w:cs="Times New Roman"/>
          <w:sz w:val="24"/>
          <w:szCs w:val="24"/>
        </w:rPr>
        <w:t xml:space="preserve">Na podstawie art. 9b ust. 2 ustawy z dnia 26 stycznia 1982 r. Karta Nauczyciela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056">
        <w:rPr>
          <w:rFonts w:ascii="Times New Roman" w:hAnsi="Times New Roman" w:cs="Times New Roman"/>
          <w:sz w:val="24"/>
          <w:szCs w:val="24"/>
        </w:rPr>
        <w:t>(Dz. U. z 2021 r. poz. 1762 oraz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56">
        <w:rPr>
          <w:rFonts w:ascii="Times New Roman" w:hAnsi="Times New Roman" w:cs="Times New Roman"/>
          <w:sz w:val="24"/>
          <w:szCs w:val="24"/>
        </w:rPr>
        <w:t>z 2022 r. poz. 935, 1116, 1700 i 1730) wnoszę o podjęcie postępowania kwa</w:t>
      </w:r>
      <w:r>
        <w:rPr>
          <w:rFonts w:ascii="Times New Roman" w:hAnsi="Times New Roman" w:cs="Times New Roman"/>
          <w:sz w:val="24"/>
          <w:szCs w:val="24"/>
        </w:rPr>
        <w:t xml:space="preserve">lifikacyjnego na stopień awansu </w:t>
      </w:r>
      <w:r w:rsidRPr="001A7056">
        <w:rPr>
          <w:rFonts w:ascii="Times New Roman" w:hAnsi="Times New Roman" w:cs="Times New Roman"/>
          <w:sz w:val="24"/>
          <w:szCs w:val="24"/>
        </w:rPr>
        <w:t>zawodowego nauczyciela dyplomowanego.</w:t>
      </w:r>
    </w:p>
    <w:p w:rsidR="001A7056" w:rsidRDefault="001A7056" w:rsidP="001A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A7056" w:rsidTr="005536AE">
        <w:tc>
          <w:tcPr>
            <w:tcW w:w="2547" w:type="dxa"/>
            <w:vAlign w:val="center"/>
          </w:tcPr>
          <w:p w:rsidR="00770746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Imię/imiona </w:t>
            </w:r>
          </w:p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46">
              <w:rPr>
                <w:rFonts w:ascii="Times New Roman" w:hAnsi="Times New Roman" w:cs="Times New Roman"/>
                <w:b/>
                <w:sz w:val="20"/>
                <w:szCs w:val="20"/>
              </w:rPr>
              <w:t>nauczyciela składającego wniosek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5536AE" w:rsidRPr="005536AE" w:rsidRDefault="001A7056" w:rsidP="0077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  <w:r w:rsidRPr="00770746">
              <w:rPr>
                <w:rFonts w:ascii="Times New Roman" w:hAnsi="Times New Roman" w:cs="Times New Roman"/>
                <w:b/>
                <w:sz w:val="20"/>
                <w:szCs w:val="20"/>
              </w:rPr>
              <w:t>nauczyciela składającego wniosek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5536AE" w:rsidRPr="005536AE" w:rsidRDefault="005536AE" w:rsidP="0077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5536AE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</w:t>
            </w:r>
            <w:r w:rsidR="001A7056"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korespondencji</w:t>
            </w:r>
          </w:p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36AE">
              <w:rPr>
                <w:rFonts w:ascii="Times New Roman" w:hAnsi="Times New Roman" w:cs="Times New Roman"/>
                <w:b/>
                <w:sz w:val="18"/>
                <w:szCs w:val="18"/>
              </w:rPr>
              <w:t>kod, miejscowość, ulica)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 do nauczyciela</w:t>
            </w:r>
          </w:p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składającego wniosek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1A7056" w:rsidRPr="005536AE" w:rsidRDefault="001A7056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Miejsce zatrudnienia (</w:t>
            </w:r>
            <w:r w:rsidR="0077074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5536AE">
              <w:rPr>
                <w:rFonts w:ascii="Times New Roman" w:hAnsi="Times New Roman" w:cs="Times New Roman"/>
                <w:b/>
                <w:sz w:val="18"/>
                <w:szCs w:val="18"/>
              </w:rPr>
              <w:t>azwa szkoły</w:t>
            </w:r>
            <w:r w:rsidR="00770746">
              <w:rPr>
                <w:rFonts w:ascii="Times New Roman" w:hAnsi="Times New Roman" w:cs="Times New Roman"/>
                <w:b/>
                <w:sz w:val="18"/>
                <w:szCs w:val="18"/>
              </w:rPr>
              <w:t>/placówki</w:t>
            </w: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536AE" w:rsidRPr="005536AE" w:rsidRDefault="005536AE" w:rsidP="00553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56" w:rsidTr="005536AE">
        <w:tc>
          <w:tcPr>
            <w:tcW w:w="2547" w:type="dxa"/>
            <w:vAlign w:val="center"/>
          </w:tcPr>
          <w:p w:rsidR="00770746" w:rsidRDefault="001A7056" w:rsidP="0077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Zajmowane stanowisko </w:t>
            </w:r>
          </w:p>
          <w:p w:rsidR="005536AE" w:rsidRPr="005536AE" w:rsidRDefault="001A7056" w:rsidP="00770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36AE">
              <w:rPr>
                <w:rFonts w:ascii="Times New Roman" w:hAnsi="Times New Roman" w:cs="Times New Roman"/>
                <w:b/>
                <w:sz w:val="18"/>
                <w:szCs w:val="18"/>
              </w:rPr>
              <w:t>nauczany przedmiot</w:t>
            </w:r>
            <w:r w:rsidRPr="005536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1A7056" w:rsidRDefault="001A7056" w:rsidP="001A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P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66">
        <w:rPr>
          <w:rFonts w:ascii="Times New Roman" w:hAnsi="Times New Roman" w:cs="Times New Roman"/>
          <w:sz w:val="24"/>
          <w:szCs w:val="24"/>
        </w:rPr>
        <w:t>Jednocześnie wnioskuję o powołanie w skład Komisji Kwalifikacyjnej przedstawiciela związku zawodowego</w:t>
      </w:r>
    </w:p>
    <w:p w:rsidR="00903066" w:rsidRP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06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Pr="00903066">
        <w:rPr>
          <w:rFonts w:ascii="Times New Roman" w:hAnsi="Times New Roman" w:cs="Times New Roman"/>
          <w:i/>
          <w:iCs/>
          <w:sz w:val="24"/>
          <w:szCs w:val="24"/>
        </w:rPr>
        <w:t>(nazwa związku zawodowego)</w:t>
      </w: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06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03066">
        <w:rPr>
          <w:rFonts w:ascii="Times New Roman" w:hAnsi="Times New Roman" w:cs="Times New Roman"/>
          <w:i/>
          <w:iCs/>
          <w:sz w:val="24"/>
          <w:szCs w:val="24"/>
        </w:rPr>
        <w:t>(podpis wnioskującego)</w:t>
      </w: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Default="00903066" w:rsidP="0090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066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1. Kopie dokumentów potwierdzających posiadane kwalifikacje zawodowe, poświadczone przez dyrektora szkoły/pracodawcę za zgodność z oryginałem.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2. Kopia aktu nadania stopnia awansu zawodowego nauczyciela mianowanego, poświadczona przez dyrektora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szkoły/pracodawcę za zgodność z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oryginałem.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3. Zaświadczenie zawierające: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03066">
        <w:rPr>
          <w:rFonts w:ascii="Times New Roman" w:hAnsi="Times New Roman" w:cs="Times New Roman"/>
          <w:color w:val="000000"/>
          <w:sz w:val="24"/>
          <w:szCs w:val="24"/>
          <w:u w:val="single"/>
        </w:rPr>
        <w:t>podane przez dyrektora szkoły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a) informacje o wymiarze zatrudnienia nauczyciela i nauczanym przez niego przedmiocie lub rodzaju prowadzo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zajęć, w okresie, o którym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mowa w art. 9ca ust. 6 albo 7 ustawy z dnia 26 stycznia 1982 r. Karta Nauczyciela (Dz. U. z 2021 r. poz. 1762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z 2022 r. poz. 935,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1116, 1700 i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1730), a w przypadku nieuzyskania akceptacji komisji kwalifikacyjnej - także w okresie, o którym mowa w art. 9g ust. 8 ustawy Karta Nauczyciela,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wraz ze wskazaniem wszystkich szkół, w których nauczyciel pracował,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b) w przypadku nauczyciela spełniającego warunek, o którym mowa w art. 9ca ust. 7 ustawy Karta Nauczyciela - także informację o przyczynie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skrócenia okresu pracy w szkole.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03066">
        <w:rPr>
          <w:rFonts w:ascii="Times New Roman" w:hAnsi="Times New Roman" w:cs="Times New Roman"/>
          <w:color w:val="000000"/>
          <w:sz w:val="24"/>
          <w:szCs w:val="24"/>
          <w:u w:val="single"/>
        </w:rPr>
        <w:t>podane przez pracodawcę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333333"/>
          <w:sz w:val="24"/>
          <w:szCs w:val="24"/>
        </w:rPr>
        <w:t xml:space="preserve">a)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informacje o spełnieniu warunku dotyczącego okresu pracy, o którym mowa w art. 9ca ust. 6 albo 7 ustawy z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 dnia 26 stycznia 1982 r. Karta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Nauczyciela (Dz. U. z 2021 r. poz. 1762 oraz z 2022 r. poz. 935, 1116, 1700 i 1730), a w przypadku nieuzyskania akceptacji komisji kwalifikacyjnej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- także w okresie, o którym mowa w art. 9g ust. 8 ustawy Karta Nauczyciela, wraz ze wskazaniem wszystkich szkół, w których dyrektor szkoły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pracował,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333333"/>
          <w:sz w:val="24"/>
          <w:szCs w:val="24"/>
        </w:rPr>
        <w:t xml:space="preserve">b)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w przypadku dyrektora szkoły: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– spełniającego warunek, o którym mowa w art. 9ca ust. 7 ustawy Karta Nauczyciela - także informację o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czynie skrócenia okresu pracy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szkole,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– prowadzącego zajęcia, o których mowa w art. 42 ust. 2 pkt 1 ustawy Karta Nauczyciela - także inf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ormację o nauczanym przez niego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przedmiocie lub rodzaju prowadzonych zajęć.</w:t>
      </w:r>
    </w:p>
    <w:p w:rsidR="00903066" w:rsidRP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4. Kopia karty oceny pracy zawierającą ocenę, o której mowa w art. 9b ust. 1a pkt 3 ustawy Karta Nauczyciel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a, poświadczoną przez dyrektora szkoły/pracodawcę za zgodność                          z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oryginałem;</w:t>
      </w:r>
    </w:p>
    <w:p w:rsid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66">
        <w:rPr>
          <w:rFonts w:ascii="Times New Roman" w:hAnsi="Times New Roman" w:cs="Times New Roman"/>
          <w:color w:val="000000"/>
          <w:sz w:val="24"/>
          <w:szCs w:val="24"/>
        </w:rPr>
        <w:t>5. Opis i analiza sposobu realizacji wymagań, o których mowa w § 7 ust. 1 Rozporządzenia Ministra Edukacji i Nauki z dn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ia 6 września 2022 r. w sprawie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 xml:space="preserve">uzyskiwania stopni awansu zawodowego przez nauczycieli (Dz. U. z 2022 r. poz. 1914), wraz ze wskazaniem 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w sz</w:t>
      </w:r>
      <w:r>
        <w:rPr>
          <w:rFonts w:ascii="Times New Roman" w:hAnsi="Times New Roman" w:cs="Times New Roman"/>
          <w:color w:val="000000"/>
          <w:sz w:val="24"/>
          <w:szCs w:val="24"/>
        </w:rPr>
        <w:t>czególności uzyskanych efektów,</w:t>
      </w:r>
      <w:r w:rsidR="0055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066">
        <w:rPr>
          <w:rFonts w:ascii="Times New Roman" w:hAnsi="Times New Roman" w:cs="Times New Roman"/>
          <w:color w:val="000000"/>
          <w:sz w:val="24"/>
          <w:szCs w:val="24"/>
        </w:rPr>
        <w:t>podpisane przez nauczyciela czytelnym podpisem. Dokument obejmuje nie więcej niż 4 strony w formacie A4.</w:t>
      </w:r>
    </w:p>
    <w:p w:rsidR="005536AE" w:rsidRDefault="005536AE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</w:p>
    <w:p w:rsidR="005536AE" w:rsidRPr="00664947" w:rsidRDefault="005536AE" w:rsidP="005536AE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  <w:r w:rsidRPr="00664947">
        <w:rPr>
          <w:rFonts w:ascii="Times New Roman" w:hAnsi="Times New Roman"/>
          <w:b/>
          <w:color w:val="1C1C1C"/>
          <w:sz w:val="24"/>
          <w:szCs w:val="24"/>
        </w:rPr>
        <w:lastRenderedPageBreak/>
        <w:t>INFORMACJA O PRZETWARZANIU DANYCH OSOBOWYCH</w:t>
      </w:r>
    </w:p>
    <w:p w:rsidR="005536AE" w:rsidRPr="00E41976" w:rsidRDefault="005536AE" w:rsidP="00E41976">
      <w:p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 xml:space="preserve">Informuję, że Zachodniopomorski Kurator Oświaty na podstawie art. 9b ust. 2 w zw. z art. 9b ust. 4 pkt 3 </w:t>
      </w:r>
      <w:r w:rsidRPr="00E41976">
        <w:rPr>
          <w:rFonts w:ascii="Times New Roman" w:hAnsi="Times New Roman"/>
          <w:i/>
        </w:rPr>
        <w:t>ustawy z dnia 26 stycznia 1982 r. Karta Nauczyciela</w:t>
      </w:r>
      <w:r w:rsidRPr="00E41976">
        <w:rPr>
          <w:rFonts w:ascii="Times New Roman" w:hAnsi="Times New Roman"/>
        </w:rPr>
        <w:t xml:space="preserve"> (Dz. U. z 2018 r. poz. 967, ze zm.)</w:t>
      </w:r>
      <w:r w:rsidRPr="00E41976">
        <w:rPr>
          <w:rFonts w:ascii="Times New Roman" w:hAnsi="Times New Roman"/>
          <w:color w:val="1C1C1C"/>
        </w:rPr>
        <w:t xml:space="preserve"> przetwarza dane osobowe obejmujące: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Imię i nazwisko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Nazwisko rodowe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Datę i miejsce urodzenia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Numer telefonu i adres e-mail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Numer PESEL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Poziom wykształcenia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Adres zamieszkania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Miejsce zatrudnienia wraz z adresem</w:t>
      </w:r>
    </w:p>
    <w:p w:rsidR="005536AE" w:rsidRPr="00E41976" w:rsidRDefault="005536AE" w:rsidP="00E41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>Datę wydania, numer i wystawcę aktu nadania stopnia awansu zawodowego nauczyciela mianowanego</w:t>
      </w:r>
    </w:p>
    <w:p w:rsidR="005536AE" w:rsidRPr="00E41976" w:rsidRDefault="005536AE" w:rsidP="00E41976">
      <w:pPr>
        <w:spacing w:after="0" w:line="240" w:lineRule="auto"/>
        <w:jc w:val="both"/>
        <w:rPr>
          <w:rFonts w:ascii="Times New Roman" w:hAnsi="Times New Roman"/>
          <w:color w:val="1C1C1C"/>
        </w:rPr>
      </w:pPr>
      <w:r w:rsidRPr="00E41976">
        <w:rPr>
          <w:rFonts w:ascii="Times New Roman" w:hAnsi="Times New Roman"/>
          <w:color w:val="1C1C1C"/>
        </w:rPr>
        <w:t xml:space="preserve">w celu realizacji zadań wynikających z prowadzenia postępowania o nadanie stopnia awansu zawodowego nauczyciela dyplomowanego przez Zachodniopomorskiego Kuratora Oświaty z siedzibą przy ul. Wały Chrobrego 4, 70 – 502 Szczecin, zgodnie z przepisami </w:t>
      </w:r>
      <w:r w:rsidRPr="00E41976">
        <w:rPr>
          <w:rFonts w:ascii="Times New Roman" w:hAnsi="Times New Roman"/>
          <w:i/>
          <w:color w:val="1C1C1C"/>
        </w:rPr>
        <w:t xml:space="preserve">Rozporządzenia Parlamentu Europejskiego i Rady (UE) 2016/679 z dnia 27 kwietnia 2016 r. w sprawie ochrony osób fizycznych </w:t>
      </w:r>
      <w:r w:rsidR="00E41976">
        <w:rPr>
          <w:rFonts w:ascii="Times New Roman" w:hAnsi="Times New Roman"/>
          <w:i/>
          <w:color w:val="1C1C1C"/>
        </w:rPr>
        <w:t xml:space="preserve">         </w:t>
      </w:r>
      <w:r w:rsidRPr="00E41976">
        <w:rPr>
          <w:rFonts w:ascii="Times New Roman" w:hAnsi="Times New Roman"/>
          <w:i/>
          <w:color w:val="1C1C1C"/>
        </w:rPr>
        <w:t>w związku z przetwarzaniem danych osobowych i w sprawie swobodnego przepływu takich danych oraz uchylenia dyrektywy 95/46/WE (ogólne rozporządzenie o ochronie danych).</w:t>
      </w:r>
    </w:p>
    <w:p w:rsidR="005536AE" w:rsidRPr="00E41976" w:rsidRDefault="005536AE" w:rsidP="00E4197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Zgodnie z art. 13 Ogólnego Rozporządzenia PE i Rady (UE) 2016/679 z dnia 27 kwietnia 2016 roku, zwane dalej „rozporządzeniem RODO”, przekazuje się następujące informacje: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Administratorem Pani/Pana danych osobowych jest Zachodniopomorski Kurator Oświaty.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 xml:space="preserve">Dane do kontaktu: listownie Zachodniopomorski Kurator Oświaty, ul. Wały Chrobrego 4, </w:t>
      </w:r>
      <w:r w:rsidR="00E41976">
        <w:rPr>
          <w:color w:val="222222"/>
          <w:sz w:val="22"/>
          <w:szCs w:val="22"/>
        </w:rPr>
        <w:t xml:space="preserve">         </w:t>
      </w:r>
      <w:r w:rsidRPr="00E41976">
        <w:rPr>
          <w:color w:val="222222"/>
          <w:sz w:val="22"/>
          <w:szCs w:val="22"/>
        </w:rPr>
        <w:t xml:space="preserve">70 – 502 Szczecin lub przez e-mail: </w:t>
      </w:r>
      <w:hyperlink r:id="rId5" w:history="1">
        <w:r w:rsidRPr="00E41976">
          <w:rPr>
            <w:rStyle w:val="Hipercze"/>
            <w:sz w:val="22"/>
            <w:szCs w:val="22"/>
          </w:rPr>
          <w:t>kuratorium@kuratorium.szczecin.pl</w:t>
        </w:r>
      </w:hyperlink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We wszelkich sprawach związanych z ochroną Pani/Pana danych osobowych przetwarzanych przez Zachodniopomorskiego Kuratora Oświaty proszę kontaktować się z Inspektorem ochrony danych.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 xml:space="preserve">Dane do kontaktu: listownie na adres Inspektor ochrony danych, Kuratorium Oświaty </w:t>
      </w:r>
      <w:r w:rsidR="00E41976">
        <w:rPr>
          <w:color w:val="222222"/>
          <w:sz w:val="22"/>
          <w:szCs w:val="22"/>
        </w:rPr>
        <w:t xml:space="preserve">                    </w:t>
      </w:r>
      <w:r w:rsidRPr="00E41976">
        <w:rPr>
          <w:color w:val="222222"/>
          <w:sz w:val="22"/>
          <w:szCs w:val="22"/>
        </w:rPr>
        <w:t>w Poznaniu, ul. Kościuszki 93; 61-716 Poznań lub przez e-mail: </w:t>
      </w:r>
      <w:hyperlink r:id="rId6" w:history="1">
        <w:r w:rsidRPr="00E41976">
          <w:rPr>
            <w:color w:val="222222"/>
            <w:sz w:val="22"/>
            <w:szCs w:val="22"/>
          </w:rPr>
          <w:t>iod@ko.poznan.pl</w:t>
        </w:r>
      </w:hyperlink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 xml:space="preserve">Podstawą prawną przetwarzania Pani/Pana danych osobowych będzie 6 ust. 1 lit. c rozporządzenia RODO w związku z art. 148 ustawy 14 grudnia 2016 r. Prawo Oświatowe (Dz. U. z 2018 r. poz. 996, z </w:t>
      </w:r>
      <w:proofErr w:type="spellStart"/>
      <w:r w:rsidRPr="00E41976">
        <w:rPr>
          <w:color w:val="222222"/>
          <w:sz w:val="22"/>
          <w:szCs w:val="22"/>
        </w:rPr>
        <w:t>późn</w:t>
      </w:r>
      <w:proofErr w:type="spellEnd"/>
      <w:r w:rsidRPr="00E41976">
        <w:rPr>
          <w:color w:val="222222"/>
          <w:sz w:val="22"/>
          <w:szCs w:val="22"/>
        </w:rPr>
        <w:t>. zm.) – przetwarzanie jest niezbędne do wypełnienia obowiązku prawnego ciążącego na administratorze, a podanie przez Panią/Pana danych osobowych wynika z przepisów prawnych.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Dane osobowe przetwarzane będą do czasu istnienia podstawy do ich przetwarzania,</w:t>
      </w:r>
      <w:r w:rsidRPr="00E41976">
        <w:rPr>
          <w:color w:val="222222"/>
          <w:sz w:val="22"/>
          <w:szCs w:val="22"/>
        </w:rPr>
        <w:br/>
        <w:t>w tym również przez okres przewidziany w przepisach dotyczących przechowywania i archiwizacji dokumentacji.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Odbiorcą danych osobowych mogą być podmioty uprawnione do uzyskiwania danych osobowych na podstawie przepisów prawa.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Zgodnie z przepisami rozporządzenia RODO przysługują Pani/Panu następujące uprawnienia w zakresie ochrony swoich danych osobowych: prawo dostępu do danych osobowych, prawo sprostowania danych osobowych, prawo żądania ograniczenia przetwarzania danych w przypadkach określonych w przepisach prawa z uwzględnieniem wyjątków.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Jeżeli chce Pani/Pan skorzystać z któregokolwiek z tych praw należy przesłać żądanie w formie pisemnej na adres e-mail lub drogą pocztową.</w:t>
      </w:r>
    </w:p>
    <w:p w:rsidR="005536AE" w:rsidRPr="00E41976" w:rsidRDefault="005536AE" w:rsidP="00E419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41976">
        <w:rPr>
          <w:color w:val="222222"/>
          <w:sz w:val="22"/>
          <w:szCs w:val="22"/>
        </w:rPr>
        <w:t>W przypadku uznania, że przetwarzanie Pani/Pana danych osobowych przez Zachodniopomorskiego Kuratora Oświaty narusza przepisy rozporządzenia RODO przysługuje Pani/Panu prawo do wniesienia skargi do Prezesa Urzędu Ochrony Danych Osobowych.</w:t>
      </w:r>
    </w:p>
    <w:p w:rsidR="005536AE" w:rsidRPr="00E41976" w:rsidRDefault="005536AE" w:rsidP="005536AE">
      <w:pPr>
        <w:spacing w:after="0"/>
        <w:jc w:val="both"/>
        <w:rPr>
          <w:rFonts w:ascii="Times New Roman" w:hAnsi="Times New Roman"/>
          <w:color w:val="1C1C1C"/>
        </w:rPr>
      </w:pPr>
    </w:p>
    <w:p w:rsidR="005536AE" w:rsidRPr="00903066" w:rsidRDefault="005536AE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066" w:rsidRDefault="00903066" w:rsidP="005536A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sectPr w:rsidR="0090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183"/>
    <w:multiLevelType w:val="hybridMultilevel"/>
    <w:tmpl w:val="6A2E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937"/>
    <w:multiLevelType w:val="hybridMultilevel"/>
    <w:tmpl w:val="67E4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6"/>
    <w:rsid w:val="001A7056"/>
    <w:rsid w:val="0052439E"/>
    <w:rsid w:val="005536AE"/>
    <w:rsid w:val="00713B3E"/>
    <w:rsid w:val="00770746"/>
    <w:rsid w:val="00903066"/>
    <w:rsid w:val="00D81790"/>
    <w:rsid w:val="00E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126B-EFA4-4F50-A4B8-F746915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6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536A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.pozna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CEN</cp:lastModifiedBy>
  <cp:revision>2</cp:revision>
  <cp:lastPrinted>2022-11-14T08:38:00Z</cp:lastPrinted>
  <dcterms:created xsi:type="dcterms:W3CDTF">2024-02-26T12:26:00Z</dcterms:created>
  <dcterms:modified xsi:type="dcterms:W3CDTF">2024-02-26T12:26:00Z</dcterms:modified>
</cp:coreProperties>
</file>